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916" w:rsidRDefault="00443916" w:rsidP="001C3815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838986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916" w:rsidRDefault="00443916" w:rsidP="001C3815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443916" w:rsidRDefault="00443916" w:rsidP="001C3815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443916" w:rsidRDefault="00443916" w:rsidP="001C3815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5F20ED" w:rsidRPr="00CC1667" w:rsidRDefault="005F20ED" w:rsidP="001C3815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C1667">
        <w:rPr>
          <w:rFonts w:ascii="Times New Roman" w:hAnsi="Times New Roman" w:cs="Times New Roman"/>
          <w:sz w:val="24"/>
          <w:szCs w:val="24"/>
        </w:rPr>
        <w:lastRenderedPageBreak/>
        <w:t>2.1. Цель контрольной деятельности в МБДОУ – установить соответствие показателей развития МБДОУ требованиям федерального государственного образовательного стандарта дошкол</w:t>
      </w:r>
      <w:r w:rsidR="009A7725">
        <w:rPr>
          <w:rFonts w:ascii="Times New Roman" w:hAnsi="Times New Roman" w:cs="Times New Roman"/>
          <w:sz w:val="24"/>
          <w:szCs w:val="24"/>
        </w:rPr>
        <w:t xml:space="preserve">ьного образования, основной </w:t>
      </w:r>
      <w:r w:rsidRPr="00CC1667">
        <w:rPr>
          <w:rFonts w:ascii="Times New Roman" w:hAnsi="Times New Roman" w:cs="Times New Roman"/>
          <w:sz w:val="24"/>
          <w:szCs w:val="24"/>
        </w:rPr>
        <w:t>образовательной программой дошкольного образования МБДОУ</w:t>
      </w:r>
      <w:r w:rsidR="0030232C" w:rsidRPr="00CC1667">
        <w:rPr>
          <w:rFonts w:ascii="Times New Roman" w:hAnsi="Times New Roman" w:cs="Times New Roman"/>
          <w:sz w:val="24"/>
          <w:szCs w:val="24"/>
        </w:rPr>
        <w:t>, программы развития МБДОУ, локальных нормативных актов МБДОУ.</w:t>
      </w:r>
    </w:p>
    <w:p w:rsidR="0030232C" w:rsidRPr="00CC1667" w:rsidRDefault="003D0B52" w:rsidP="001C3815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2.2. Задачи контрольной деятельности:</w:t>
      </w:r>
    </w:p>
    <w:p w:rsidR="003D0B52" w:rsidRPr="00CC1667" w:rsidRDefault="003D0B52" w:rsidP="001C3815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- изучение результатов деятельности МБДОУ по различным направлениям; выявление эффективных решений, определение перспективных направлений деятельности</w:t>
      </w:r>
    </w:p>
    <w:p w:rsidR="003D0B52" w:rsidRPr="00CC1667" w:rsidRDefault="003D0B52" w:rsidP="001C3815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- выявление отклонений от требований, установленных нормативными правовыми и локальными актами</w:t>
      </w:r>
      <w:r w:rsidR="007F2679" w:rsidRPr="00CC1667">
        <w:rPr>
          <w:rFonts w:ascii="Times New Roman" w:hAnsi="Times New Roman" w:cs="Times New Roman"/>
          <w:sz w:val="24"/>
          <w:szCs w:val="24"/>
        </w:rPr>
        <w:t>;</w:t>
      </w:r>
    </w:p>
    <w:p w:rsidR="003D0B52" w:rsidRPr="00CC1667" w:rsidRDefault="003D0B52" w:rsidP="001C3815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- анализ причин выявленных отклонений</w:t>
      </w:r>
      <w:r w:rsidR="007F2679" w:rsidRPr="00CC1667">
        <w:rPr>
          <w:rFonts w:ascii="Times New Roman" w:hAnsi="Times New Roman" w:cs="Times New Roman"/>
          <w:sz w:val="24"/>
          <w:szCs w:val="24"/>
        </w:rPr>
        <w:t>;</w:t>
      </w:r>
    </w:p>
    <w:p w:rsidR="003D0B52" w:rsidRPr="00CC1667" w:rsidRDefault="003D0B52" w:rsidP="001C3815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- разработка системы мероприятий по устранению выявленных нарушений и по недопущению таких нарушений в дальнейшем</w:t>
      </w:r>
      <w:r w:rsidR="007F2679" w:rsidRPr="00CC1667">
        <w:rPr>
          <w:rFonts w:ascii="Times New Roman" w:hAnsi="Times New Roman" w:cs="Times New Roman"/>
          <w:sz w:val="24"/>
          <w:szCs w:val="24"/>
        </w:rPr>
        <w:t>;</w:t>
      </w:r>
    </w:p>
    <w:p w:rsidR="003D0B52" w:rsidRPr="00CC1667" w:rsidRDefault="003D0B52" w:rsidP="001C3815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- оказание методической помощи педагогическим работникам.</w:t>
      </w:r>
    </w:p>
    <w:p w:rsidR="003C2DFE" w:rsidRPr="00CC1667" w:rsidRDefault="003C2DFE" w:rsidP="001C3815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2.3. Направления контрольной деятельности:</w:t>
      </w:r>
    </w:p>
    <w:p w:rsidR="003C2DFE" w:rsidRPr="00CC1667" w:rsidRDefault="003C2DFE" w:rsidP="001C3815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- контроль образовательной деятельности (контроль реализации образовательной программы МБДОУ)</w:t>
      </w:r>
      <w:r w:rsidR="007F2679" w:rsidRPr="00CC1667">
        <w:rPr>
          <w:rFonts w:ascii="Times New Roman" w:hAnsi="Times New Roman" w:cs="Times New Roman"/>
          <w:sz w:val="24"/>
          <w:szCs w:val="24"/>
        </w:rPr>
        <w:t>;</w:t>
      </w:r>
    </w:p>
    <w:p w:rsidR="004C2F27" w:rsidRPr="00CC1667" w:rsidRDefault="004C2F27" w:rsidP="001C3815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- контроль обеспечения присмотра и ухода за детьми (организация питания и хозяйственно-бытового обслуживания детей, обеспечение соблюдения ими личной гигиены и режима дня)</w:t>
      </w:r>
      <w:r w:rsidR="007F2679" w:rsidRPr="00CC1667">
        <w:rPr>
          <w:rFonts w:ascii="Times New Roman" w:hAnsi="Times New Roman" w:cs="Times New Roman"/>
          <w:sz w:val="24"/>
          <w:szCs w:val="24"/>
        </w:rPr>
        <w:t>;</w:t>
      </w:r>
    </w:p>
    <w:p w:rsidR="00DE5A64" w:rsidRPr="00CC1667" w:rsidRDefault="00DE5A64" w:rsidP="001C3815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- контроль деятельности по охране здоровья воспитанников.</w:t>
      </w:r>
    </w:p>
    <w:p w:rsidR="008C3B63" w:rsidRPr="00CC1667" w:rsidRDefault="008C3B63" w:rsidP="001C3815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2.4. В ходе реализации контрольной деятельности по направлениям, указанным в п. 2.3. настоящего Положения, обеспечивается проверка исполнения сотрудниками МБДОУ комплекса нормативных правовых и локальных актов.</w:t>
      </w:r>
    </w:p>
    <w:p w:rsidR="008C3B63" w:rsidRPr="00CC1667" w:rsidRDefault="008C3B63" w:rsidP="001C3815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2.5. Объект (объекты) контроля и принятия решений – заведующий МБДОУ и иные должностные лица МБДОУ, назначенные приказом заведующего МБДОУ ответственными за проведение контрольных мероприятий.</w:t>
      </w:r>
    </w:p>
    <w:p w:rsidR="008C3B63" w:rsidRPr="00CC1667" w:rsidRDefault="00012C37" w:rsidP="001C3815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2.6. Субъект (субъекты) контроля и принятия решений –</w:t>
      </w:r>
      <w:r w:rsidR="00A05CEA" w:rsidRPr="00CC1667">
        <w:rPr>
          <w:rFonts w:ascii="Times New Roman" w:hAnsi="Times New Roman" w:cs="Times New Roman"/>
          <w:sz w:val="24"/>
          <w:szCs w:val="24"/>
        </w:rPr>
        <w:t xml:space="preserve"> заведующи</w:t>
      </w:r>
      <w:r w:rsidRPr="00CC1667">
        <w:rPr>
          <w:rFonts w:ascii="Times New Roman" w:hAnsi="Times New Roman" w:cs="Times New Roman"/>
          <w:sz w:val="24"/>
          <w:szCs w:val="24"/>
        </w:rPr>
        <w:t>й МБДОУ и иные должностные лица МБДОУ, назначенные приказом заведующего МБДОУ ответственными за проведение контрольных мероприятий.</w:t>
      </w:r>
    </w:p>
    <w:p w:rsidR="00012C37" w:rsidRPr="00CC1667" w:rsidRDefault="00012C37" w:rsidP="001C3815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2.7. Принципы контрольной деятельности:</w:t>
      </w:r>
    </w:p>
    <w:p w:rsidR="00012C37" w:rsidRPr="00CC1667" w:rsidRDefault="00012C37" w:rsidP="00012C37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- принцип соответствия – цели и задачи конкретных контрольных мероприятий должны соответствовать целям работы МБДОУ, обозначенным в годовом плане работы</w:t>
      </w:r>
      <w:r w:rsidR="007F2679" w:rsidRPr="00CC1667">
        <w:rPr>
          <w:rFonts w:ascii="Times New Roman" w:hAnsi="Times New Roman" w:cs="Times New Roman"/>
          <w:sz w:val="24"/>
          <w:szCs w:val="24"/>
        </w:rPr>
        <w:t>;</w:t>
      </w:r>
    </w:p>
    <w:p w:rsidR="00012C37" w:rsidRPr="00CC1667" w:rsidRDefault="00012C37" w:rsidP="00012C37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- принцип непрерывности – контрольные мероприятия должны осуществляться последовательно и регулярно. Необходим также контроль действий, предпринимаемых объектом контроля по устранению ранее выявленных нарушений</w:t>
      </w:r>
      <w:r w:rsidR="007F2679" w:rsidRPr="00CC1667">
        <w:rPr>
          <w:rFonts w:ascii="Times New Roman" w:hAnsi="Times New Roman" w:cs="Times New Roman"/>
          <w:sz w:val="24"/>
          <w:szCs w:val="24"/>
        </w:rPr>
        <w:t>;</w:t>
      </w:r>
    </w:p>
    <w:p w:rsidR="00896B05" w:rsidRPr="00CC1667" w:rsidRDefault="00896B05" w:rsidP="00012C37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- принцип объективности – оценка деятельности объекта контроля осуществляется только на основании соответствия проверенных фактов с требованиями нормативных правовых и локальных актов, регулирующих проверяемую деятельность</w:t>
      </w:r>
      <w:r w:rsidR="007F2679" w:rsidRPr="00CC1667">
        <w:rPr>
          <w:rFonts w:ascii="Times New Roman" w:hAnsi="Times New Roman" w:cs="Times New Roman"/>
          <w:sz w:val="24"/>
          <w:szCs w:val="24"/>
        </w:rPr>
        <w:t>;</w:t>
      </w:r>
    </w:p>
    <w:p w:rsidR="002E7CD1" w:rsidRPr="00CC1667" w:rsidRDefault="00896B05" w:rsidP="00012C37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 xml:space="preserve">- принцип законности и компетентности – субъект контроля </w:t>
      </w:r>
      <w:r w:rsidR="002E7CD1" w:rsidRPr="00CC1667">
        <w:rPr>
          <w:rFonts w:ascii="Times New Roman" w:hAnsi="Times New Roman" w:cs="Times New Roman"/>
          <w:sz w:val="24"/>
          <w:szCs w:val="24"/>
        </w:rPr>
        <w:t xml:space="preserve">при осуществлении контрольных мероприятий руководствуется только законодательством, компетентным </w:t>
      </w:r>
    </w:p>
    <w:p w:rsidR="002E7CD1" w:rsidRPr="00CC1667" w:rsidRDefault="00DE5C8F" w:rsidP="00012C37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и добросовестным подходом, не используя силовое, материальное или моральное воздействие на объект контроля</w:t>
      </w:r>
      <w:r w:rsidR="007F2679" w:rsidRPr="00CC1667">
        <w:rPr>
          <w:rFonts w:ascii="Times New Roman" w:hAnsi="Times New Roman" w:cs="Times New Roman"/>
          <w:sz w:val="24"/>
          <w:szCs w:val="24"/>
        </w:rPr>
        <w:t>;</w:t>
      </w:r>
    </w:p>
    <w:p w:rsidR="00DE5C8F" w:rsidRPr="00CC1667" w:rsidRDefault="00DE5C8F" w:rsidP="00012C37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- принцип гласности – результаты контроля в обязательном порядке доводятся до объекта контроля, до субъекта принятия решений по результатам контроля</w:t>
      </w:r>
      <w:r w:rsidR="007F2679" w:rsidRPr="00CC1667">
        <w:rPr>
          <w:rFonts w:ascii="Times New Roman" w:hAnsi="Times New Roman" w:cs="Times New Roman"/>
          <w:sz w:val="24"/>
          <w:szCs w:val="24"/>
        </w:rPr>
        <w:t>;</w:t>
      </w:r>
    </w:p>
    <w:p w:rsidR="00DE5C8F" w:rsidRPr="00CC1667" w:rsidRDefault="00DE5C8F" w:rsidP="00012C37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lastRenderedPageBreak/>
        <w:t xml:space="preserve">- принцип эффективности – результаты контроля должны обеспечивать полноту выявления отклонений (фактического состояния от требуемого), своевременность выявления таких отклонений, установление причин отклонений, установление виновных лиц, помощь в </w:t>
      </w:r>
      <w:r w:rsidR="004D128E" w:rsidRPr="00CC1667">
        <w:rPr>
          <w:rFonts w:ascii="Times New Roman" w:hAnsi="Times New Roman" w:cs="Times New Roman"/>
          <w:sz w:val="24"/>
          <w:szCs w:val="24"/>
        </w:rPr>
        <w:t>разработке</w:t>
      </w:r>
      <w:r w:rsidRPr="00CC1667">
        <w:rPr>
          <w:rFonts w:ascii="Times New Roman" w:hAnsi="Times New Roman" w:cs="Times New Roman"/>
          <w:sz w:val="24"/>
          <w:szCs w:val="24"/>
        </w:rPr>
        <w:t xml:space="preserve"> профилактических мер</w:t>
      </w:r>
      <w:r w:rsidR="007F2679" w:rsidRPr="00CC1667">
        <w:rPr>
          <w:rFonts w:ascii="Times New Roman" w:hAnsi="Times New Roman" w:cs="Times New Roman"/>
          <w:sz w:val="24"/>
          <w:szCs w:val="24"/>
        </w:rPr>
        <w:t>;</w:t>
      </w:r>
    </w:p>
    <w:p w:rsidR="00CC7D04" w:rsidRPr="00CC1667" w:rsidRDefault="00CC7D04" w:rsidP="00012C37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- принцип плановости – при осуществлении контроля планируются мероприятия на период времени, набор контрольных действий в рамках мероприятия контроля</w:t>
      </w:r>
      <w:r w:rsidR="007F2679" w:rsidRPr="00CC1667">
        <w:rPr>
          <w:rFonts w:ascii="Times New Roman" w:hAnsi="Times New Roman" w:cs="Times New Roman"/>
          <w:sz w:val="24"/>
          <w:szCs w:val="24"/>
        </w:rPr>
        <w:t>;</w:t>
      </w:r>
    </w:p>
    <w:p w:rsidR="00CC7D04" w:rsidRPr="00CC1667" w:rsidRDefault="00CC7D04" w:rsidP="00012C37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- принцип ответственности – предусмотрена ответственность субъекта контроля за соблюдение в процессе контроля нормативных правовых и локальных актов; за достоверность результатов контроля.</w:t>
      </w:r>
    </w:p>
    <w:p w:rsidR="007F2679" w:rsidRPr="00CC1667" w:rsidRDefault="007F2679" w:rsidP="00012C37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11643D" w:rsidRPr="00CC1667" w:rsidRDefault="0011643D" w:rsidP="007F2679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1667">
        <w:rPr>
          <w:rFonts w:ascii="Times New Roman" w:hAnsi="Times New Roman" w:cs="Times New Roman"/>
          <w:b/>
          <w:sz w:val="24"/>
          <w:szCs w:val="24"/>
        </w:rPr>
        <w:t>Содержание контрольной деятельности</w:t>
      </w:r>
    </w:p>
    <w:p w:rsidR="007F2679" w:rsidRPr="00CC1667" w:rsidRDefault="007F2679" w:rsidP="007F267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643D" w:rsidRPr="00CC1667" w:rsidRDefault="0011643D" w:rsidP="00012C37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3.1. Содержанием контрольной деятельности является:</w:t>
      </w:r>
    </w:p>
    <w:p w:rsidR="0011643D" w:rsidRPr="00CC1667" w:rsidRDefault="0011643D" w:rsidP="00012C37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3.1.1. по направлению – контроль образовательной деятельности (контроль реализации образовательной программы МБДОУ):</w:t>
      </w:r>
    </w:p>
    <w:p w:rsidR="0011643D" w:rsidRPr="00CC1667" w:rsidRDefault="0011643D" w:rsidP="00012C37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- реализация основной общеобразовательной программы дошкольного образования МБДОУ, в том числе реализация учебного плана, календарного учебного графика, расписания образовательной деятельности, иных утвержденных планов, расписаний и графиков</w:t>
      </w:r>
      <w:r w:rsidR="007F2679" w:rsidRPr="00CC1667">
        <w:rPr>
          <w:rFonts w:ascii="Times New Roman" w:hAnsi="Times New Roman" w:cs="Times New Roman"/>
          <w:sz w:val="24"/>
          <w:szCs w:val="24"/>
        </w:rPr>
        <w:t>;</w:t>
      </w:r>
    </w:p>
    <w:p w:rsidR="0011643D" w:rsidRPr="00CC1667" w:rsidRDefault="0011643D" w:rsidP="00012C37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- оценка профессиональной компетентности педагогических работников</w:t>
      </w:r>
      <w:r w:rsidR="007F2679" w:rsidRPr="00CC1667">
        <w:rPr>
          <w:rFonts w:ascii="Times New Roman" w:hAnsi="Times New Roman" w:cs="Times New Roman"/>
          <w:sz w:val="24"/>
          <w:szCs w:val="24"/>
        </w:rPr>
        <w:t>;</w:t>
      </w:r>
    </w:p>
    <w:p w:rsidR="0011643D" w:rsidRPr="00CC1667" w:rsidRDefault="0011643D" w:rsidP="00012C37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- документация педагогических работников</w:t>
      </w:r>
      <w:r w:rsidR="007F2679" w:rsidRPr="00CC1667">
        <w:rPr>
          <w:rFonts w:ascii="Times New Roman" w:hAnsi="Times New Roman" w:cs="Times New Roman"/>
          <w:sz w:val="24"/>
          <w:szCs w:val="24"/>
        </w:rPr>
        <w:t>;</w:t>
      </w:r>
    </w:p>
    <w:p w:rsidR="0011643D" w:rsidRPr="00CC1667" w:rsidRDefault="0011643D" w:rsidP="00012C37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 xml:space="preserve">- контроль организации различных форм образовательной деятельности с </w:t>
      </w:r>
      <w:r w:rsidR="00A8659A" w:rsidRPr="00CC1667">
        <w:rPr>
          <w:rFonts w:ascii="Times New Roman" w:hAnsi="Times New Roman" w:cs="Times New Roman"/>
          <w:sz w:val="24"/>
          <w:szCs w:val="24"/>
        </w:rPr>
        <w:t>воспитанниками (совместная деятельность взрослого с детьми в ходе организации образовательной деятельности и в разные режимные моменты, самостоятельная деятельность детей, индивидуальная работа с детьми, коррекционная работа с детьми</w:t>
      </w:r>
      <w:r w:rsidR="00E56ED2" w:rsidRPr="00CC1667">
        <w:rPr>
          <w:rFonts w:ascii="Times New Roman" w:hAnsi="Times New Roman" w:cs="Times New Roman"/>
          <w:sz w:val="24"/>
          <w:szCs w:val="24"/>
        </w:rPr>
        <w:t xml:space="preserve"> и т.д.</w:t>
      </w:r>
      <w:r w:rsidR="00A8659A" w:rsidRPr="00CC1667">
        <w:rPr>
          <w:rFonts w:ascii="Times New Roman" w:hAnsi="Times New Roman" w:cs="Times New Roman"/>
          <w:sz w:val="24"/>
          <w:szCs w:val="24"/>
        </w:rPr>
        <w:t>)</w:t>
      </w:r>
      <w:r w:rsidR="007F2679" w:rsidRPr="00CC1667">
        <w:rPr>
          <w:rFonts w:ascii="Times New Roman" w:hAnsi="Times New Roman" w:cs="Times New Roman"/>
          <w:sz w:val="24"/>
          <w:szCs w:val="24"/>
        </w:rPr>
        <w:t>;</w:t>
      </w:r>
    </w:p>
    <w:p w:rsidR="005C5CB1" w:rsidRPr="00CC1667" w:rsidRDefault="005C5CB1" w:rsidP="00012C37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- взаимодействие с родителями (законного представителя) воспитанников в ходе реализации основной общеобразовательной программы (проверка документации; контроль за наличие в группе информационного обеспечения организации образовательного процесса, контроль за проведением открытых мероприятий в рамках реализации основной общеобразовательной программы, контроль за организацией работы с родителями по ознакомлению с достижениями детей и т.д.)</w:t>
      </w:r>
      <w:r w:rsidR="007F2679" w:rsidRPr="00CC1667">
        <w:rPr>
          <w:rFonts w:ascii="Times New Roman" w:hAnsi="Times New Roman" w:cs="Times New Roman"/>
          <w:sz w:val="24"/>
          <w:szCs w:val="24"/>
        </w:rPr>
        <w:t>;</w:t>
      </w:r>
    </w:p>
    <w:p w:rsidR="0033719D" w:rsidRPr="009A7725" w:rsidRDefault="005C5CB1" w:rsidP="009A7725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- создание условий для реализации основой общеобразовательной программы развивающая предметно-</w:t>
      </w:r>
      <w:proofErr w:type="spellStart"/>
      <w:r w:rsidRPr="00CC1667">
        <w:rPr>
          <w:rFonts w:ascii="Times New Roman" w:hAnsi="Times New Roman" w:cs="Times New Roman"/>
          <w:sz w:val="24"/>
          <w:szCs w:val="24"/>
        </w:rPr>
        <w:t>просранственная</w:t>
      </w:r>
      <w:proofErr w:type="spellEnd"/>
      <w:r w:rsidRPr="00CC1667">
        <w:rPr>
          <w:rFonts w:ascii="Times New Roman" w:hAnsi="Times New Roman" w:cs="Times New Roman"/>
          <w:sz w:val="24"/>
          <w:szCs w:val="24"/>
        </w:rPr>
        <w:t xml:space="preserve"> среда, безопасные условия и т.д.</w:t>
      </w:r>
      <w:r w:rsidR="0033719D" w:rsidRPr="009A772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CC7D04" w:rsidRPr="00CC1667" w:rsidRDefault="00B9597C" w:rsidP="00012C37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3.1.2. по направлению – контроль обеспечения присмотра и ухода за детьми (организация питания и хозяйственно-бытового обслуживания детей, обеспечение соблюдения ими личной гигиены и режима дня):</w:t>
      </w:r>
    </w:p>
    <w:p w:rsidR="00B9597C" w:rsidRPr="00CC1667" w:rsidRDefault="00B9597C" w:rsidP="00012C37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- соблюдение режима дня</w:t>
      </w:r>
      <w:r w:rsidR="007F2679" w:rsidRPr="00CC1667">
        <w:rPr>
          <w:rFonts w:ascii="Times New Roman" w:hAnsi="Times New Roman" w:cs="Times New Roman"/>
          <w:sz w:val="24"/>
          <w:szCs w:val="24"/>
        </w:rPr>
        <w:t>;</w:t>
      </w:r>
    </w:p>
    <w:p w:rsidR="00B9597C" w:rsidRPr="00CC1667" w:rsidRDefault="00B9597C" w:rsidP="00012C37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- сохранность инвентаря в группах</w:t>
      </w:r>
      <w:r w:rsidR="007F2679" w:rsidRPr="00CC1667">
        <w:rPr>
          <w:rFonts w:ascii="Times New Roman" w:hAnsi="Times New Roman" w:cs="Times New Roman"/>
          <w:sz w:val="24"/>
          <w:szCs w:val="24"/>
        </w:rPr>
        <w:t>;</w:t>
      </w:r>
    </w:p>
    <w:p w:rsidR="00B9597C" w:rsidRPr="00CC1667" w:rsidRDefault="00B9597C" w:rsidP="00012C37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- контроль питания в группах (санитарное состояние группы перед приемом пищи и размещение столовой мебели, подготовка к приему пищи, сервировка столов, воспитание культурно-гигиенических навыков во время приема пищи и т.д.)</w:t>
      </w:r>
      <w:r w:rsidR="007F2679" w:rsidRPr="00CC1667">
        <w:rPr>
          <w:rFonts w:ascii="Times New Roman" w:hAnsi="Times New Roman" w:cs="Times New Roman"/>
          <w:sz w:val="24"/>
          <w:szCs w:val="24"/>
        </w:rPr>
        <w:t>;</w:t>
      </w:r>
    </w:p>
    <w:p w:rsidR="00AC26B4" w:rsidRPr="00CC1667" w:rsidRDefault="00AC26B4" w:rsidP="00012C37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- соблюдение сотрудниками МБДОУ правил внутреннего трудового распорядка, должностных инструкций, иных инструкций и локальных нормативных актов</w:t>
      </w:r>
      <w:r w:rsidR="007F2679" w:rsidRPr="00CC1667">
        <w:rPr>
          <w:rFonts w:ascii="Times New Roman" w:hAnsi="Times New Roman" w:cs="Times New Roman"/>
          <w:sz w:val="24"/>
          <w:szCs w:val="24"/>
        </w:rPr>
        <w:t>;</w:t>
      </w:r>
    </w:p>
    <w:p w:rsidR="00AC26B4" w:rsidRPr="00CC1667" w:rsidRDefault="00AC26B4" w:rsidP="00012C37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3.1.3. по направлению – контроль деятельности по охране здоровья воспитанников:</w:t>
      </w:r>
    </w:p>
    <w:p w:rsidR="00AC26B4" w:rsidRPr="00CC1667" w:rsidRDefault="00AC26B4" w:rsidP="00012C37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- пропаганда и обучение навыкам здорового образа жизни</w:t>
      </w:r>
      <w:r w:rsidR="007F2679" w:rsidRPr="00CC1667">
        <w:rPr>
          <w:rFonts w:ascii="Times New Roman" w:hAnsi="Times New Roman" w:cs="Times New Roman"/>
          <w:sz w:val="24"/>
          <w:szCs w:val="24"/>
        </w:rPr>
        <w:t>;</w:t>
      </w:r>
    </w:p>
    <w:p w:rsidR="00AC26B4" w:rsidRPr="00CC1667" w:rsidRDefault="00AC26B4" w:rsidP="00012C37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lastRenderedPageBreak/>
        <w:t>- организация и создание условий для профилактики заболеваний</w:t>
      </w:r>
      <w:r w:rsidR="008E2174" w:rsidRPr="00CC1667">
        <w:rPr>
          <w:rFonts w:ascii="Times New Roman" w:hAnsi="Times New Roman" w:cs="Times New Roman"/>
          <w:sz w:val="24"/>
          <w:szCs w:val="24"/>
        </w:rPr>
        <w:t xml:space="preserve"> и оздоровления воспитанников, для занятия ими физической культурой</w:t>
      </w:r>
      <w:r w:rsidR="007F2679" w:rsidRPr="00CC1667">
        <w:rPr>
          <w:rFonts w:ascii="Times New Roman" w:hAnsi="Times New Roman" w:cs="Times New Roman"/>
          <w:sz w:val="24"/>
          <w:szCs w:val="24"/>
        </w:rPr>
        <w:t>;</w:t>
      </w:r>
    </w:p>
    <w:p w:rsidR="008E2174" w:rsidRPr="00CC1667" w:rsidRDefault="008E2174" w:rsidP="00012C37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- обеспечение безопасности воспитанников во время пребывания в МБДОУ</w:t>
      </w:r>
      <w:r w:rsidR="007F2679" w:rsidRPr="00CC1667">
        <w:rPr>
          <w:rFonts w:ascii="Times New Roman" w:hAnsi="Times New Roman" w:cs="Times New Roman"/>
          <w:sz w:val="24"/>
          <w:szCs w:val="24"/>
        </w:rPr>
        <w:t>;</w:t>
      </w:r>
    </w:p>
    <w:p w:rsidR="008E2174" w:rsidRPr="00CC1667" w:rsidRDefault="008E2174" w:rsidP="00012C37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- деятельность пищеблока (санитарное состояние пищеблока; внешний вид сотрудников; маркировка инвентаря пищеблока; закладка сырья; технология приготовления пищи; своевременность оформления документации и т.д.)</w:t>
      </w:r>
      <w:r w:rsidR="007F2679" w:rsidRPr="00CC1667">
        <w:rPr>
          <w:rFonts w:ascii="Times New Roman" w:hAnsi="Times New Roman" w:cs="Times New Roman"/>
          <w:sz w:val="24"/>
          <w:szCs w:val="24"/>
        </w:rPr>
        <w:t>;</w:t>
      </w:r>
    </w:p>
    <w:p w:rsidR="0086433F" w:rsidRPr="00CC1667" w:rsidRDefault="0086433F" w:rsidP="00012C37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- соблюдение сотрудниками МБДОУ правил внутреннего трудового распорядка, должностных инструкций, иных инструкций и локальных нормативных актов</w:t>
      </w:r>
      <w:r w:rsidR="00976CCC" w:rsidRPr="00CC1667">
        <w:rPr>
          <w:rFonts w:ascii="Times New Roman" w:hAnsi="Times New Roman" w:cs="Times New Roman"/>
          <w:sz w:val="24"/>
          <w:szCs w:val="24"/>
        </w:rPr>
        <w:t>.</w:t>
      </w:r>
    </w:p>
    <w:p w:rsidR="007F2679" w:rsidRPr="00CC1667" w:rsidRDefault="007F2679" w:rsidP="00012C37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976CCC" w:rsidRPr="00CC1667" w:rsidRDefault="00976CCC" w:rsidP="007F2679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1667">
        <w:rPr>
          <w:rFonts w:ascii="Times New Roman" w:hAnsi="Times New Roman" w:cs="Times New Roman"/>
          <w:b/>
          <w:sz w:val="24"/>
          <w:szCs w:val="24"/>
        </w:rPr>
        <w:t>Виды и основания проведения контрольных мероприятий</w:t>
      </w:r>
    </w:p>
    <w:p w:rsidR="007F2679" w:rsidRPr="00CC1667" w:rsidRDefault="007F2679" w:rsidP="007F26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76CCC" w:rsidRPr="00CC1667" w:rsidRDefault="00976CCC" w:rsidP="00012C37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 xml:space="preserve">4.1. Нормирование и тематика контрольных мероприятий находятся </w:t>
      </w:r>
      <w:r w:rsidR="00F82394" w:rsidRPr="00CC1667">
        <w:rPr>
          <w:rFonts w:ascii="Times New Roman" w:hAnsi="Times New Roman" w:cs="Times New Roman"/>
          <w:sz w:val="24"/>
          <w:szCs w:val="24"/>
        </w:rPr>
        <w:t>в исключительной компетенции заведующего МБДОУ.</w:t>
      </w:r>
    </w:p>
    <w:p w:rsidR="00F82394" w:rsidRPr="00CC1667" w:rsidRDefault="00F82394" w:rsidP="00012C37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4.2. В зависимости от отношения к плану контрольные мероприятия подразделяются на:</w:t>
      </w:r>
    </w:p>
    <w:p w:rsidR="00F82394" w:rsidRPr="00CC1667" w:rsidRDefault="00F82394" w:rsidP="00012C37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- плановые</w:t>
      </w:r>
    </w:p>
    <w:p w:rsidR="00F82394" w:rsidRPr="00CC1667" w:rsidRDefault="00F82394" w:rsidP="00012C37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- внеплановые</w:t>
      </w:r>
      <w:r w:rsidR="007F2679" w:rsidRPr="00CC1667">
        <w:rPr>
          <w:rFonts w:ascii="Times New Roman" w:hAnsi="Times New Roman" w:cs="Times New Roman"/>
          <w:sz w:val="24"/>
          <w:szCs w:val="24"/>
        </w:rPr>
        <w:t>.</w:t>
      </w:r>
    </w:p>
    <w:p w:rsidR="00F82394" w:rsidRPr="00CC1667" w:rsidRDefault="00F82394" w:rsidP="00012C37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4.2.1. Плановые контрольные мероприятия проводятся в соответствии с планом, который обеспечивает периодичность и исключает нерациональность</w:t>
      </w:r>
      <w:r w:rsidR="00356819" w:rsidRPr="00CC1667">
        <w:rPr>
          <w:rFonts w:ascii="Times New Roman" w:hAnsi="Times New Roman" w:cs="Times New Roman"/>
          <w:sz w:val="24"/>
          <w:szCs w:val="24"/>
        </w:rPr>
        <w:t xml:space="preserve"> дублирование в организации проверок. План контрольных мероприятий на учебных год является частью плана работы МБДОУ на учебный год. Указанный план принимается педагогическим советом МБДОУ и вводится в действие приказом заведующего МБДОУ.</w:t>
      </w:r>
    </w:p>
    <w:p w:rsidR="00D6766E" w:rsidRPr="00CC1667" w:rsidRDefault="00D6766E" w:rsidP="00012C37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4.2.2. Внеплановые контрольные мероприятия осуществляются для установления фактов и проверки сведений о нарушениях, указанных в обращениях родителей (законных представителей) воспитанников или других граждан, организаций; урегулирования конфликтных ситуаций между участниками образовательных отношений.</w:t>
      </w:r>
    </w:p>
    <w:p w:rsidR="00D6766E" w:rsidRPr="00CC1667" w:rsidRDefault="00D6766E" w:rsidP="00012C37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4.3. В зависимости от времени осуществления контрольные мероприятия подразделяются на:</w:t>
      </w:r>
    </w:p>
    <w:p w:rsidR="00D6766E" w:rsidRPr="00CC1667" w:rsidRDefault="00D6766E" w:rsidP="00012C37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- предварительные</w:t>
      </w:r>
    </w:p>
    <w:p w:rsidR="00D6766E" w:rsidRPr="00CC1667" w:rsidRDefault="00D6766E" w:rsidP="00012C37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- текущие (оперативные)</w:t>
      </w:r>
    </w:p>
    <w:p w:rsidR="00D6766E" w:rsidRPr="00CC1667" w:rsidRDefault="00D6766E" w:rsidP="00012C37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- итоговые (заключительные).</w:t>
      </w:r>
    </w:p>
    <w:p w:rsidR="00D6766E" w:rsidRPr="00CC1667" w:rsidRDefault="00D6766E" w:rsidP="00012C37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4.4. Предварительные контрольные мероприятия осуществляются до начала учебного года и представляют собой входной контроль всех видов ресурсов. Целью предвари</w:t>
      </w:r>
      <w:r w:rsidR="008121BA" w:rsidRPr="00CC1667">
        <w:rPr>
          <w:rFonts w:ascii="Times New Roman" w:hAnsi="Times New Roman" w:cs="Times New Roman"/>
          <w:sz w:val="24"/>
          <w:szCs w:val="24"/>
        </w:rPr>
        <w:t>тельных контрольных мероприятий является обеспечение требуемых условий для  бесперебойной и качественной работы МБДОУ в течение учебного года.</w:t>
      </w:r>
    </w:p>
    <w:p w:rsidR="008121BA" w:rsidRPr="00CC1667" w:rsidRDefault="008121BA" w:rsidP="00012C37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4.5. Текущие (оперативные) контрольные мероприятия ориентированы на текущую деятельность МБДОУ для совершенствования деятельности, координации ее для достижения цели, своевременного выявления по возможности устранения недостатков (отклонений), возникающих в ходе работы. Текущие (оперативные) контрольные мероприятия не требуют длительных наблюдений, проводятся в сжатые сроки.</w:t>
      </w:r>
    </w:p>
    <w:p w:rsidR="008121BA" w:rsidRPr="00CC1667" w:rsidRDefault="008121BA" w:rsidP="00012C37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4.6. Итоговые (заключительные)</w:t>
      </w:r>
      <w:r w:rsidR="00DC72CC" w:rsidRPr="00CC1667">
        <w:rPr>
          <w:rFonts w:ascii="Times New Roman" w:hAnsi="Times New Roman" w:cs="Times New Roman"/>
          <w:sz w:val="24"/>
          <w:szCs w:val="24"/>
        </w:rPr>
        <w:t xml:space="preserve"> </w:t>
      </w:r>
      <w:r w:rsidRPr="00CC1667">
        <w:rPr>
          <w:rFonts w:ascii="Times New Roman" w:hAnsi="Times New Roman" w:cs="Times New Roman"/>
          <w:sz w:val="24"/>
          <w:szCs w:val="24"/>
        </w:rPr>
        <w:t xml:space="preserve">контрольные мероприятия проводятся в конце учебного года (для выявления уровня решения годовых задач согласно </w:t>
      </w:r>
      <w:r w:rsidR="00A10B29" w:rsidRPr="00CC1667">
        <w:rPr>
          <w:rFonts w:ascii="Times New Roman" w:hAnsi="Times New Roman" w:cs="Times New Roman"/>
          <w:sz w:val="24"/>
          <w:szCs w:val="24"/>
        </w:rPr>
        <w:t>запланированным</w:t>
      </w:r>
      <w:r w:rsidRPr="00CC1667">
        <w:rPr>
          <w:rFonts w:ascii="Times New Roman" w:hAnsi="Times New Roman" w:cs="Times New Roman"/>
          <w:sz w:val="24"/>
          <w:szCs w:val="24"/>
        </w:rPr>
        <w:t xml:space="preserve"> резу</w:t>
      </w:r>
      <w:r w:rsidR="00A10B29" w:rsidRPr="00CC1667">
        <w:rPr>
          <w:rFonts w:ascii="Times New Roman" w:hAnsi="Times New Roman" w:cs="Times New Roman"/>
          <w:sz w:val="24"/>
          <w:szCs w:val="24"/>
        </w:rPr>
        <w:t>ль</w:t>
      </w:r>
      <w:r w:rsidRPr="00CC1667">
        <w:rPr>
          <w:rFonts w:ascii="Times New Roman" w:hAnsi="Times New Roman" w:cs="Times New Roman"/>
          <w:sz w:val="24"/>
          <w:szCs w:val="24"/>
        </w:rPr>
        <w:t>татам)</w:t>
      </w:r>
      <w:r w:rsidR="00DC72CC" w:rsidRPr="00CC1667">
        <w:rPr>
          <w:rFonts w:ascii="Times New Roman" w:hAnsi="Times New Roman" w:cs="Times New Roman"/>
          <w:sz w:val="24"/>
          <w:szCs w:val="24"/>
        </w:rPr>
        <w:t xml:space="preserve">, а также в связи с завершением освоения воспитанниками основной общеобразовательной программы дошкольного </w:t>
      </w:r>
      <w:r w:rsidR="00007974" w:rsidRPr="00CC1667">
        <w:rPr>
          <w:rFonts w:ascii="Times New Roman" w:hAnsi="Times New Roman" w:cs="Times New Roman"/>
          <w:sz w:val="24"/>
          <w:szCs w:val="24"/>
        </w:rPr>
        <w:lastRenderedPageBreak/>
        <w:t xml:space="preserve">образования (за уровень образования). Итоговые (заключительные) </w:t>
      </w:r>
      <w:r w:rsidR="00DC72CC" w:rsidRPr="00CC1667">
        <w:rPr>
          <w:rFonts w:ascii="Times New Roman" w:hAnsi="Times New Roman" w:cs="Times New Roman"/>
          <w:sz w:val="24"/>
          <w:szCs w:val="24"/>
        </w:rPr>
        <w:t>контрольные мероприятия проводятся в целях анализа и сбора информации, необходимой для планирования в дальнейшем.</w:t>
      </w:r>
    </w:p>
    <w:p w:rsidR="00C43AB3" w:rsidRPr="00CC1667" w:rsidRDefault="00B83DEB" w:rsidP="00012C37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4.7. В зависимости от проверяемых объектов контрольные мероприятия подразделяются на:</w:t>
      </w:r>
    </w:p>
    <w:p w:rsidR="00B83DEB" w:rsidRPr="00CC1667" w:rsidRDefault="00B83DEB" w:rsidP="00012C37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- персональные – в отношении конкретного сотрудника</w:t>
      </w:r>
    </w:p>
    <w:p w:rsidR="00B83DEB" w:rsidRPr="00CC1667" w:rsidRDefault="00B83DEB" w:rsidP="00012C37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- выборочные – в отношении неопределенного круга лиц (два и более работников)</w:t>
      </w:r>
    </w:p>
    <w:p w:rsidR="00B83DEB" w:rsidRPr="00CC1667" w:rsidRDefault="00B83DEB" w:rsidP="00012C37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- фронтальные – в отношении всех работников.</w:t>
      </w:r>
    </w:p>
    <w:p w:rsidR="00B83DEB" w:rsidRPr="00CC1667" w:rsidRDefault="00B83DEB" w:rsidP="00012C37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 xml:space="preserve">4.8. По кругу </w:t>
      </w:r>
      <w:r w:rsidR="0070559F" w:rsidRPr="00CC1667">
        <w:rPr>
          <w:rFonts w:ascii="Times New Roman" w:hAnsi="Times New Roman" w:cs="Times New Roman"/>
          <w:sz w:val="24"/>
          <w:szCs w:val="24"/>
        </w:rPr>
        <w:t>рассматриваемых вопросов все контрольные мероприятия являются тематическими.</w:t>
      </w:r>
    </w:p>
    <w:p w:rsidR="00361EC9" w:rsidRPr="00CC1667" w:rsidRDefault="00361EC9" w:rsidP="00012C37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007974" w:rsidRPr="00CC1667" w:rsidRDefault="00E918F4" w:rsidP="00361EC9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1667">
        <w:rPr>
          <w:rFonts w:ascii="Times New Roman" w:hAnsi="Times New Roman" w:cs="Times New Roman"/>
          <w:b/>
          <w:sz w:val="24"/>
          <w:szCs w:val="24"/>
        </w:rPr>
        <w:t>Организация контрольного мероприятия</w:t>
      </w:r>
    </w:p>
    <w:p w:rsidR="00361EC9" w:rsidRPr="00CC1667" w:rsidRDefault="00361EC9" w:rsidP="00361E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918F4" w:rsidRPr="00CC1667" w:rsidRDefault="00E918F4" w:rsidP="00012C37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5.1. Контрольное мероприятие проводится под руководством заведующего МБДОУ или должностного лица, назначенного заведу</w:t>
      </w:r>
      <w:r w:rsidR="00361EC9" w:rsidRPr="00CC1667">
        <w:rPr>
          <w:rFonts w:ascii="Times New Roman" w:hAnsi="Times New Roman" w:cs="Times New Roman"/>
          <w:sz w:val="24"/>
          <w:szCs w:val="24"/>
        </w:rPr>
        <w:t xml:space="preserve">ющим МБДОУ </w:t>
      </w:r>
      <w:proofErr w:type="gramStart"/>
      <w:r w:rsidR="00361EC9" w:rsidRPr="00CC1667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361EC9" w:rsidRPr="00CC1667">
        <w:rPr>
          <w:rFonts w:ascii="Times New Roman" w:hAnsi="Times New Roman" w:cs="Times New Roman"/>
          <w:sz w:val="24"/>
          <w:szCs w:val="24"/>
        </w:rPr>
        <w:t>ответственного</w:t>
      </w:r>
      <w:r w:rsidRPr="00CC1667">
        <w:rPr>
          <w:rFonts w:ascii="Times New Roman" w:hAnsi="Times New Roman" w:cs="Times New Roman"/>
          <w:sz w:val="24"/>
          <w:szCs w:val="24"/>
        </w:rPr>
        <w:t>).</w:t>
      </w:r>
    </w:p>
    <w:p w:rsidR="00E918F4" w:rsidRPr="00CC1667" w:rsidRDefault="00E918F4" w:rsidP="00012C37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5.2. Организация контрольного мероприятия включает в себя следующие этапы:</w:t>
      </w:r>
    </w:p>
    <w:p w:rsidR="00E918F4" w:rsidRPr="00CC1667" w:rsidRDefault="00E918F4" w:rsidP="00012C37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- подготовительный этап</w:t>
      </w:r>
      <w:r w:rsidR="00361EC9" w:rsidRPr="00CC1667">
        <w:rPr>
          <w:rFonts w:ascii="Times New Roman" w:hAnsi="Times New Roman" w:cs="Times New Roman"/>
          <w:sz w:val="24"/>
          <w:szCs w:val="24"/>
        </w:rPr>
        <w:t>;</w:t>
      </w:r>
    </w:p>
    <w:p w:rsidR="00E918F4" w:rsidRPr="00CC1667" w:rsidRDefault="00E918F4" w:rsidP="00012C37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- основной этап</w:t>
      </w:r>
      <w:r w:rsidR="00361EC9" w:rsidRPr="00CC1667">
        <w:rPr>
          <w:rFonts w:ascii="Times New Roman" w:hAnsi="Times New Roman" w:cs="Times New Roman"/>
          <w:sz w:val="24"/>
          <w:szCs w:val="24"/>
        </w:rPr>
        <w:t>;</w:t>
      </w:r>
    </w:p>
    <w:p w:rsidR="00E918F4" w:rsidRPr="00CC1667" w:rsidRDefault="00E918F4" w:rsidP="00012C37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- заключительный этап.</w:t>
      </w:r>
    </w:p>
    <w:p w:rsidR="00E918F4" w:rsidRPr="00CC1667" w:rsidRDefault="00E918F4" w:rsidP="00012C37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5.3. Содержание подготовительного этапа:</w:t>
      </w:r>
    </w:p>
    <w:p w:rsidR="00E918F4" w:rsidRPr="00CC1667" w:rsidRDefault="00E918F4" w:rsidP="00012C37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- подготовка и издание приказа о проведении контрольного мероприятия</w:t>
      </w:r>
    </w:p>
    <w:p w:rsidR="00E918F4" w:rsidRPr="00CC1667" w:rsidRDefault="00E918F4" w:rsidP="00012C37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- инструктивно-методическое совещание (ИМС).</w:t>
      </w:r>
    </w:p>
    <w:p w:rsidR="00E918F4" w:rsidRPr="00CC1667" w:rsidRDefault="00E918F4" w:rsidP="00012C37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5.3.1. Приказ о проведении контрольного мероприятия в обязательном порядке содержит следующую информацию о контрольном мероприятии:</w:t>
      </w:r>
    </w:p>
    <w:p w:rsidR="00E918F4" w:rsidRPr="00CC1667" w:rsidRDefault="007C5310" w:rsidP="00012C37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- тема</w:t>
      </w:r>
      <w:r w:rsidR="00361EC9" w:rsidRPr="00CC1667">
        <w:rPr>
          <w:rFonts w:ascii="Times New Roman" w:hAnsi="Times New Roman" w:cs="Times New Roman"/>
          <w:sz w:val="24"/>
          <w:szCs w:val="24"/>
        </w:rPr>
        <w:t>;</w:t>
      </w:r>
    </w:p>
    <w:p w:rsidR="00361EC9" w:rsidRPr="00CC1667" w:rsidRDefault="007C5310" w:rsidP="00012C37">
      <w:pPr>
        <w:pStyle w:val="a3"/>
        <w:ind w:left="426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- сроки (п</w:t>
      </w:r>
      <w:r w:rsidR="00361EC9" w:rsidRPr="00CC1667">
        <w:rPr>
          <w:rFonts w:ascii="Times New Roman" w:hAnsi="Times New Roman" w:cs="Times New Roman"/>
          <w:sz w:val="24"/>
          <w:szCs w:val="24"/>
        </w:rPr>
        <w:t>родолжительность);</w:t>
      </w:r>
    </w:p>
    <w:p w:rsidR="007C5310" w:rsidRPr="00CC1667" w:rsidRDefault="007C5310" w:rsidP="00012C37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- объект (объекты)</w:t>
      </w:r>
      <w:r w:rsidR="00361EC9" w:rsidRPr="00CC1667">
        <w:rPr>
          <w:rFonts w:ascii="Times New Roman" w:hAnsi="Times New Roman" w:cs="Times New Roman"/>
          <w:sz w:val="24"/>
          <w:szCs w:val="24"/>
        </w:rPr>
        <w:t>;</w:t>
      </w:r>
    </w:p>
    <w:p w:rsidR="007C5310" w:rsidRPr="00CC1667" w:rsidRDefault="007C5310" w:rsidP="00012C37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- цели, задачи</w:t>
      </w:r>
      <w:r w:rsidR="00361EC9" w:rsidRPr="00CC1667">
        <w:rPr>
          <w:rFonts w:ascii="Times New Roman" w:hAnsi="Times New Roman" w:cs="Times New Roman"/>
          <w:sz w:val="24"/>
          <w:szCs w:val="24"/>
        </w:rPr>
        <w:t>;</w:t>
      </w:r>
    </w:p>
    <w:p w:rsidR="007C5310" w:rsidRPr="00CC1667" w:rsidRDefault="007C5310" w:rsidP="00012C37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- контрольные действия в рамках контрольного мероприятия</w:t>
      </w:r>
      <w:r w:rsidR="00361EC9" w:rsidRPr="00CC1667">
        <w:rPr>
          <w:rFonts w:ascii="Times New Roman" w:hAnsi="Times New Roman" w:cs="Times New Roman"/>
          <w:sz w:val="24"/>
          <w:szCs w:val="24"/>
        </w:rPr>
        <w:t>;</w:t>
      </w:r>
    </w:p>
    <w:p w:rsidR="007C5310" w:rsidRPr="00CC1667" w:rsidRDefault="007C5310" w:rsidP="00012C37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- должностные лица, осуществляющие контрольное мероприятие</w:t>
      </w:r>
      <w:r w:rsidR="00361EC9" w:rsidRPr="00CC1667">
        <w:rPr>
          <w:rFonts w:ascii="Times New Roman" w:hAnsi="Times New Roman" w:cs="Times New Roman"/>
          <w:sz w:val="24"/>
          <w:szCs w:val="24"/>
        </w:rPr>
        <w:t>;</w:t>
      </w:r>
    </w:p>
    <w:p w:rsidR="007C5310" w:rsidRPr="00CC1667" w:rsidRDefault="007C5310" w:rsidP="00012C37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- форма подведения итогов.</w:t>
      </w:r>
    </w:p>
    <w:p w:rsidR="007C5310" w:rsidRPr="00CC1667" w:rsidRDefault="007C5310" w:rsidP="00012C37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 xml:space="preserve">5.3.2. Приказ о проведении планового контрольного мероприятия размещается на информационном стенде МБДОУ в срок не позднее 7 дней до начала контрольного мероприятия </w:t>
      </w:r>
      <w:r w:rsidR="005B2731" w:rsidRPr="00CC1667">
        <w:rPr>
          <w:rFonts w:ascii="Times New Roman" w:hAnsi="Times New Roman" w:cs="Times New Roman"/>
          <w:sz w:val="24"/>
          <w:szCs w:val="24"/>
        </w:rPr>
        <w:t xml:space="preserve">Приказ о проведении внепланового контрольного мероприятия доводится до сведения работника МБДОУ в срок не позднее, чем за 24 часа до его проведения. В экстренных случаях (при наличии обращений физических или юридических лиц, содержащих сведения о нарушениях в действиях работника МБДОУ прав воспитанника, законодательства об образовании, трудовой дисциплины) </w:t>
      </w:r>
      <w:r w:rsidR="006128FF" w:rsidRPr="00CC1667">
        <w:rPr>
          <w:rFonts w:ascii="Times New Roman" w:hAnsi="Times New Roman" w:cs="Times New Roman"/>
          <w:sz w:val="24"/>
          <w:szCs w:val="24"/>
        </w:rPr>
        <w:t>проведение внепланового контрольного мероприятия может осуществляться без предупреждения работника МБДОУ.</w:t>
      </w:r>
    </w:p>
    <w:p w:rsidR="00615A4A" w:rsidRPr="00CC1667" w:rsidRDefault="00615A4A" w:rsidP="00012C37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5.3.3. Необходимость проведения ИМС определяется целями контрольного мероприятия и количеством проверяемых объектов. ИМС проводит заведующий МБДОУ или должностное лицо, назначенное завед</w:t>
      </w:r>
      <w:r w:rsidR="00361EC9" w:rsidRPr="00CC1667">
        <w:rPr>
          <w:rFonts w:ascii="Times New Roman" w:hAnsi="Times New Roman" w:cs="Times New Roman"/>
          <w:sz w:val="24"/>
          <w:szCs w:val="24"/>
        </w:rPr>
        <w:t>ующим МБДОУ (ответственный</w:t>
      </w:r>
      <w:r w:rsidRPr="00CC1667">
        <w:rPr>
          <w:rFonts w:ascii="Times New Roman" w:hAnsi="Times New Roman" w:cs="Times New Roman"/>
          <w:sz w:val="24"/>
          <w:szCs w:val="24"/>
        </w:rPr>
        <w:t xml:space="preserve">). В ходе ИМС детализируются вопросы проведения контрольного мероприятия. ИМС не </w:t>
      </w:r>
      <w:r w:rsidR="00F80673" w:rsidRPr="00CC1667">
        <w:rPr>
          <w:rFonts w:ascii="Times New Roman" w:hAnsi="Times New Roman" w:cs="Times New Roman"/>
          <w:sz w:val="24"/>
          <w:szCs w:val="24"/>
        </w:rPr>
        <w:t>протоколируется.</w:t>
      </w:r>
    </w:p>
    <w:p w:rsidR="00F80673" w:rsidRPr="00CC1667" w:rsidRDefault="00F80673" w:rsidP="00012C37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5.4. Содержание основного этапа контрольного мероприятия:</w:t>
      </w:r>
    </w:p>
    <w:p w:rsidR="005C7BD4" w:rsidRPr="00CC1667" w:rsidRDefault="00F80673" w:rsidP="005C7BD4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lastRenderedPageBreak/>
        <w:t>- проведение контрольных действий</w:t>
      </w:r>
      <w:r w:rsidR="005C7BD4" w:rsidRPr="00CC1667">
        <w:rPr>
          <w:rFonts w:ascii="Times New Roman" w:hAnsi="Times New Roman" w:cs="Times New Roman"/>
          <w:sz w:val="24"/>
          <w:szCs w:val="24"/>
        </w:rPr>
        <w:t>, в ходе которых осуществляется сбор информации; а также формируется рабочая документация лица, осуществляющего контрольное мероприятие. К рабочей документации относятся заполненные или составленные таблицы, технологические карты, формы и т.д. в отношении каждого объекта контроля;</w:t>
      </w:r>
    </w:p>
    <w:p w:rsidR="005C7BD4" w:rsidRPr="00CC1667" w:rsidRDefault="005C7BD4" w:rsidP="005C7BD4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- составление итогового документа (аналитической справки), в ходе которого осуществляется анализ собранной ранее информации.</w:t>
      </w:r>
    </w:p>
    <w:p w:rsidR="005C7BD4" w:rsidRPr="00CC1667" w:rsidRDefault="005C7BD4" w:rsidP="005C7BD4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5.4.1. В ходе контрольного мероприятия могут проводиться следующие контрольные действия:</w:t>
      </w:r>
    </w:p>
    <w:p w:rsidR="005C7BD4" w:rsidRPr="00CC1667" w:rsidRDefault="005C7BD4" w:rsidP="005C7BD4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- посещение занятий;</w:t>
      </w:r>
    </w:p>
    <w:p w:rsidR="005C7BD4" w:rsidRPr="00CC1667" w:rsidRDefault="005C7BD4" w:rsidP="005C7BD4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- посещение мероприятий;</w:t>
      </w:r>
    </w:p>
    <w:p w:rsidR="005C7BD4" w:rsidRPr="00CC1667" w:rsidRDefault="005C7BD4" w:rsidP="005C7BD4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- изучение и анализ документации педагогических и иных работников МБДОУ;</w:t>
      </w:r>
    </w:p>
    <w:p w:rsidR="005C7BD4" w:rsidRPr="00CC1667" w:rsidRDefault="005C7BD4" w:rsidP="005C7BD4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- наблюдение;</w:t>
      </w:r>
    </w:p>
    <w:p w:rsidR="005C7BD4" w:rsidRPr="00CC1667" w:rsidRDefault="005C7BD4" w:rsidP="005C7BD4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- собеседование с работниками;</w:t>
      </w:r>
    </w:p>
    <w:p w:rsidR="005C7BD4" w:rsidRPr="00CC1667" w:rsidRDefault="005C7BD4" w:rsidP="005C7BD4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- опрос родителей (законных представителей)</w:t>
      </w:r>
      <w:r w:rsidR="00975F8F" w:rsidRPr="00CC1667">
        <w:rPr>
          <w:rFonts w:ascii="Times New Roman" w:hAnsi="Times New Roman" w:cs="Times New Roman"/>
          <w:sz w:val="24"/>
          <w:szCs w:val="24"/>
        </w:rPr>
        <w:t>;</w:t>
      </w:r>
    </w:p>
    <w:p w:rsidR="00975F8F" w:rsidRPr="00CC1667" w:rsidRDefault="00975F8F" w:rsidP="005C7BD4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5.4.2. В аналитической справке необходимо отразить следующую информацию:</w:t>
      </w:r>
    </w:p>
    <w:p w:rsidR="00975F8F" w:rsidRPr="00CC1667" w:rsidRDefault="00D104F3" w:rsidP="005C7BD4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- основание для проведения контрольного мероприятия;</w:t>
      </w:r>
    </w:p>
    <w:p w:rsidR="00D104F3" w:rsidRPr="00CC1667" w:rsidRDefault="00D104F3" w:rsidP="005C7BD4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- цель контрольного мероприятия;</w:t>
      </w:r>
    </w:p>
    <w:p w:rsidR="00D104F3" w:rsidRPr="00CC1667" w:rsidRDefault="00D104F3" w:rsidP="005C7BD4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- срок проведения контрольного мероприятия;</w:t>
      </w:r>
    </w:p>
    <w:p w:rsidR="00D104F3" w:rsidRPr="00CC1667" w:rsidRDefault="00D104F3" w:rsidP="005C7BD4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- проведенные контрольные действия;</w:t>
      </w:r>
    </w:p>
    <w:p w:rsidR="00D104F3" w:rsidRPr="00CC1667" w:rsidRDefault="00D104F3" w:rsidP="005C7BD4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 xml:space="preserve">- результаты контрольных действий, которые должны содержать </w:t>
      </w:r>
      <w:r w:rsidR="00B57C1F" w:rsidRPr="00CC1667">
        <w:rPr>
          <w:rFonts w:ascii="Times New Roman" w:hAnsi="Times New Roman" w:cs="Times New Roman"/>
          <w:sz w:val="24"/>
          <w:szCs w:val="24"/>
        </w:rPr>
        <w:t>констатацию,</w:t>
      </w:r>
      <w:r w:rsidRPr="00CC1667">
        <w:rPr>
          <w:rFonts w:ascii="Times New Roman" w:hAnsi="Times New Roman" w:cs="Times New Roman"/>
          <w:sz w:val="24"/>
          <w:szCs w:val="24"/>
        </w:rPr>
        <w:t xml:space="preserve"> как выявленных достижений, так и </w:t>
      </w:r>
      <w:r w:rsidR="007E6471" w:rsidRPr="00CC1667">
        <w:rPr>
          <w:rFonts w:ascii="Times New Roman" w:hAnsi="Times New Roman" w:cs="Times New Roman"/>
          <w:sz w:val="24"/>
          <w:szCs w:val="24"/>
        </w:rPr>
        <w:t>характеристику,</w:t>
      </w:r>
      <w:r w:rsidRPr="00CC1667">
        <w:rPr>
          <w:rFonts w:ascii="Times New Roman" w:hAnsi="Times New Roman" w:cs="Times New Roman"/>
          <w:sz w:val="24"/>
          <w:szCs w:val="24"/>
        </w:rPr>
        <w:t xml:space="preserve"> и значимость выявленных нарушений и недостаток</w:t>
      </w:r>
      <w:r w:rsidR="007E6471" w:rsidRPr="00CC1667">
        <w:rPr>
          <w:rFonts w:ascii="Times New Roman" w:hAnsi="Times New Roman" w:cs="Times New Roman"/>
          <w:sz w:val="24"/>
          <w:szCs w:val="24"/>
        </w:rPr>
        <w:t>;</w:t>
      </w:r>
    </w:p>
    <w:p w:rsidR="007E6471" w:rsidRPr="00CC1667" w:rsidRDefault="007E6471" w:rsidP="005C7BD4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- вывод (выводы) по результатам контрольного мероприятия;</w:t>
      </w:r>
    </w:p>
    <w:p w:rsidR="007E6471" w:rsidRPr="00CC1667" w:rsidRDefault="007E6471" w:rsidP="005C7BD4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- рекомендации (которые логически следуют из выявленных нарушений и недостатков). Рекомендации направлены на устранение причин выявленных нарушений и недостаток;</w:t>
      </w:r>
    </w:p>
    <w:p w:rsidR="007E6471" w:rsidRPr="00CC1667" w:rsidRDefault="007E6471" w:rsidP="005C7BD4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- дата и подпись ответственного за написание справки.</w:t>
      </w:r>
    </w:p>
    <w:p w:rsidR="007E6471" w:rsidRPr="00CC1667" w:rsidRDefault="000D69F7" w:rsidP="005C7BD4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 xml:space="preserve">5.4.3. </w:t>
      </w:r>
      <w:r w:rsidR="00C23B4D" w:rsidRPr="00CC1667">
        <w:rPr>
          <w:rFonts w:ascii="Times New Roman" w:hAnsi="Times New Roman" w:cs="Times New Roman"/>
          <w:sz w:val="24"/>
          <w:szCs w:val="24"/>
        </w:rPr>
        <w:t>При составлении аналитической справки должны соблюдаться следующие требования:</w:t>
      </w:r>
    </w:p>
    <w:p w:rsidR="00C23B4D" w:rsidRPr="00CC1667" w:rsidRDefault="00C23B4D" w:rsidP="005C7BD4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- объективность, краткость и ясность при изложении результатов контрольного мероприятия;</w:t>
      </w:r>
    </w:p>
    <w:p w:rsidR="00C23B4D" w:rsidRPr="00CC1667" w:rsidRDefault="00C23B4D" w:rsidP="00C23B4D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- четкость формулировок содержания выявленных нарушений и недостатков;</w:t>
      </w:r>
    </w:p>
    <w:p w:rsidR="00C23B4D" w:rsidRPr="00CC1667" w:rsidRDefault="00C23B4D" w:rsidP="00C23B4D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- логическая и хронологическая последовательность</w:t>
      </w:r>
      <w:r w:rsidR="00DD6579" w:rsidRPr="00CC1667">
        <w:rPr>
          <w:rFonts w:ascii="Times New Roman" w:hAnsi="Times New Roman" w:cs="Times New Roman"/>
          <w:sz w:val="24"/>
          <w:szCs w:val="24"/>
        </w:rPr>
        <w:t xml:space="preserve"> излагаемого материала.</w:t>
      </w:r>
    </w:p>
    <w:p w:rsidR="00DD6579" w:rsidRPr="00CC1667" w:rsidRDefault="00DD6579" w:rsidP="00C23B4D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5.5. Содержание заключительного этапа контрольного мероприятия:</w:t>
      </w:r>
    </w:p>
    <w:p w:rsidR="00DD6579" w:rsidRPr="00CC1667" w:rsidRDefault="00DD6579" w:rsidP="00C23B4D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- ознакомление с результатами контрольного мероприятия;</w:t>
      </w:r>
    </w:p>
    <w:p w:rsidR="00DD6579" w:rsidRPr="00CC1667" w:rsidRDefault="00DD6579" w:rsidP="00C23B4D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- принятия заведующим МБДОУ управленческого решения.</w:t>
      </w:r>
    </w:p>
    <w:p w:rsidR="00DD6579" w:rsidRPr="00CC1667" w:rsidRDefault="00DD6579" w:rsidP="00C23B4D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5.5.1. Ознакомление с результатами контрольного мероприятия осуществляется путем:</w:t>
      </w:r>
    </w:p>
    <w:p w:rsidR="00DD6579" w:rsidRPr="00CC1667" w:rsidRDefault="007E70EC" w:rsidP="00C23B4D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- рассмотрения материалов контрольного мероприятия</w:t>
      </w:r>
      <w:r w:rsidR="00004755" w:rsidRPr="00CC1667">
        <w:rPr>
          <w:rFonts w:ascii="Times New Roman" w:hAnsi="Times New Roman" w:cs="Times New Roman"/>
          <w:sz w:val="24"/>
          <w:szCs w:val="24"/>
        </w:rPr>
        <w:t xml:space="preserve"> на педагогическом совете </w:t>
      </w:r>
      <w:r w:rsidR="00D84918" w:rsidRPr="00CC1667">
        <w:rPr>
          <w:rFonts w:ascii="Times New Roman" w:hAnsi="Times New Roman" w:cs="Times New Roman"/>
          <w:sz w:val="24"/>
          <w:szCs w:val="24"/>
        </w:rPr>
        <w:t>МБДОУ;</w:t>
      </w:r>
    </w:p>
    <w:p w:rsidR="00D84918" w:rsidRPr="00CC1667" w:rsidRDefault="00D84918" w:rsidP="00C23B4D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- рассмотрение материалов контрольного мероприятия на общем собрании работников МБДОУ;</w:t>
      </w:r>
    </w:p>
    <w:p w:rsidR="00D84918" w:rsidRPr="00CC1667" w:rsidRDefault="00D84918" w:rsidP="00C23B4D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- индивидуального собеседования с работником МБДОУ, чья деятельность являлась объектом проверки;</w:t>
      </w:r>
    </w:p>
    <w:p w:rsidR="00D84918" w:rsidRPr="00CC1667" w:rsidRDefault="00D84918" w:rsidP="00C23B4D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lastRenderedPageBreak/>
        <w:t>5.5</w:t>
      </w:r>
      <w:r w:rsidR="00CC1667" w:rsidRPr="00CC1667">
        <w:rPr>
          <w:rFonts w:ascii="Times New Roman" w:hAnsi="Times New Roman" w:cs="Times New Roman"/>
          <w:sz w:val="24"/>
          <w:szCs w:val="24"/>
        </w:rPr>
        <w:t>.2. Мероприятия, указанные в</w:t>
      </w:r>
      <w:r w:rsidRPr="00CC1667">
        <w:rPr>
          <w:rFonts w:ascii="Times New Roman" w:hAnsi="Times New Roman" w:cs="Times New Roman"/>
          <w:sz w:val="24"/>
          <w:szCs w:val="24"/>
        </w:rPr>
        <w:t xml:space="preserve"> настоящего Положения, проводятся в срок не позднее 7 рабочих дней с момента завершения проверки.</w:t>
      </w:r>
    </w:p>
    <w:p w:rsidR="00D84918" w:rsidRPr="00CC1667" w:rsidRDefault="00D84918" w:rsidP="00C23B4D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 xml:space="preserve">5.5.3. </w:t>
      </w:r>
      <w:r w:rsidR="00CC1667" w:rsidRPr="00CC1667">
        <w:rPr>
          <w:rFonts w:ascii="Times New Roman" w:hAnsi="Times New Roman" w:cs="Times New Roman"/>
          <w:sz w:val="24"/>
          <w:szCs w:val="24"/>
        </w:rPr>
        <w:t>П</w:t>
      </w:r>
      <w:r w:rsidR="001C15CC" w:rsidRPr="00CC1667">
        <w:rPr>
          <w:rFonts w:ascii="Times New Roman" w:hAnsi="Times New Roman" w:cs="Times New Roman"/>
          <w:sz w:val="24"/>
          <w:szCs w:val="24"/>
        </w:rPr>
        <w:t>роверяемые работники МБДОУ после ознакомления с результатами контрольного мероприятия должны поставить подпись под итоговым материалом. В случае отказа работника поставить подпись под итоговым материалом заведующим МБДОУ или иным должностным лицом составляется соответствующий акт. Работники МБДОУ вправе сделать запись в итоговом материале о несогласии с результатами контрольного мероприятия в целом или по отдельным фактам и выводам.</w:t>
      </w:r>
    </w:p>
    <w:p w:rsidR="001C15CC" w:rsidRPr="00CC1667" w:rsidRDefault="001C15CC" w:rsidP="00C23B4D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5.5.4. Заведующий МБДОУ в следующих случаях по результатам контрольного мероприятия издает приказ:</w:t>
      </w:r>
    </w:p>
    <w:p w:rsidR="001C15CC" w:rsidRPr="00CC1667" w:rsidRDefault="001C15CC" w:rsidP="00C23B4D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- в случае установления высокого уровня мероприятий, посещенных в ходе контрольного мероприятия – о поощрении работников;</w:t>
      </w:r>
    </w:p>
    <w:p w:rsidR="001C15CC" w:rsidRPr="00CC1667" w:rsidRDefault="001C15CC" w:rsidP="00C23B4D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- в случае выявления нарушений и недостатков в ходе контрольного мероприятия – об их устранении к определенному сроку. В указанном случае работник к установленному сроку должен представить заведующему МБДОУ (или иному должностному лицу) материалы и документы, подтверждающие устранение нарушений и недостатков. Если</w:t>
      </w:r>
      <w:r w:rsidR="003D66D8" w:rsidRPr="00CC1667">
        <w:rPr>
          <w:rFonts w:ascii="Times New Roman" w:hAnsi="Times New Roman" w:cs="Times New Roman"/>
          <w:sz w:val="24"/>
          <w:szCs w:val="24"/>
        </w:rPr>
        <w:t xml:space="preserve"> работником до установленного срока или к установленному сроку устранены выявленные нарушения, то заведующим </w:t>
      </w:r>
      <w:r w:rsidRPr="00CC1667">
        <w:rPr>
          <w:rFonts w:ascii="Times New Roman" w:hAnsi="Times New Roman" w:cs="Times New Roman"/>
          <w:sz w:val="24"/>
          <w:szCs w:val="24"/>
        </w:rPr>
        <w:t xml:space="preserve"> </w:t>
      </w:r>
      <w:r w:rsidR="003D66D8" w:rsidRPr="00CC1667">
        <w:rPr>
          <w:rFonts w:ascii="Times New Roman" w:hAnsi="Times New Roman" w:cs="Times New Roman"/>
          <w:sz w:val="24"/>
          <w:szCs w:val="24"/>
        </w:rPr>
        <w:t xml:space="preserve">МБДОУ </w:t>
      </w:r>
      <w:r w:rsidR="00EE30E9" w:rsidRPr="00CC1667">
        <w:rPr>
          <w:rFonts w:ascii="Times New Roman" w:hAnsi="Times New Roman" w:cs="Times New Roman"/>
          <w:sz w:val="24"/>
          <w:szCs w:val="24"/>
        </w:rPr>
        <w:t>(или иным должностным лицом) в копии ранее изданного приказа делается соответствующая отметка. Если выявленные нарушения не устранены к установленному сроку, то заведующим МБДОУ принимается решение о проведении повторного контрольного мероприятия или о привлечении работника МБДОУ к дисциплинарной ответственности;</w:t>
      </w:r>
    </w:p>
    <w:p w:rsidR="00EE30E9" w:rsidRPr="00CC1667" w:rsidRDefault="00EE30E9" w:rsidP="00C23B4D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- в случае выявления грубых нарушений трудовой дисциплины, локальных нормативных актов МБДОУ, при наличии у работника устных замечаний либо дисциплинарных взысканий – о привлечении работника к дисциплинарной ответственности.</w:t>
      </w:r>
    </w:p>
    <w:p w:rsidR="00EE30E9" w:rsidRPr="00CC1667" w:rsidRDefault="00EE30E9" w:rsidP="00C23B4D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 xml:space="preserve">5.5.5. Решение о необходимости издания приказа в иных случаях, не </w:t>
      </w:r>
      <w:r w:rsidR="007A77EC" w:rsidRPr="00CC1667">
        <w:rPr>
          <w:rFonts w:ascii="Times New Roman" w:hAnsi="Times New Roman" w:cs="Times New Roman"/>
          <w:sz w:val="24"/>
          <w:szCs w:val="24"/>
        </w:rPr>
        <w:t>указанных в п. 5.5.4. настоящего Положения, принимает заведующий МБДОУ.</w:t>
      </w:r>
    </w:p>
    <w:p w:rsidR="00CC1667" w:rsidRPr="00CC1667" w:rsidRDefault="00CC1667" w:rsidP="00C23B4D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E139A2" w:rsidRPr="00CC1667" w:rsidRDefault="00E139A2" w:rsidP="00CC1667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1667">
        <w:rPr>
          <w:rFonts w:ascii="Times New Roman" w:hAnsi="Times New Roman" w:cs="Times New Roman"/>
          <w:b/>
          <w:sz w:val="24"/>
          <w:szCs w:val="24"/>
        </w:rPr>
        <w:t>Специфика осуществления оперативных контрольных мероприятий</w:t>
      </w:r>
    </w:p>
    <w:p w:rsidR="00CC1667" w:rsidRPr="00CC1667" w:rsidRDefault="00CC1667" w:rsidP="00CC16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139A2" w:rsidRPr="00CC1667" w:rsidRDefault="00E139A2" w:rsidP="00C23B4D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6.1. Оперативные контрольные мероприятия в МБДОУ проводятся регулярно, не требуют длительных наблюдений, проводятся в сжатые сроки.</w:t>
      </w:r>
    </w:p>
    <w:p w:rsidR="00E139A2" w:rsidRPr="00CC1667" w:rsidRDefault="00E139A2" w:rsidP="00C23B4D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6.2. Приказ о проведении оперативных контрольн</w:t>
      </w:r>
      <w:r w:rsidR="00CC1667" w:rsidRPr="00CC1667">
        <w:rPr>
          <w:rFonts w:ascii="Times New Roman" w:hAnsi="Times New Roman" w:cs="Times New Roman"/>
          <w:sz w:val="24"/>
          <w:szCs w:val="24"/>
        </w:rPr>
        <w:t xml:space="preserve">ых мероприятий издается </w:t>
      </w:r>
      <w:r w:rsidRPr="00CC1667">
        <w:rPr>
          <w:rFonts w:ascii="Times New Roman" w:hAnsi="Times New Roman" w:cs="Times New Roman"/>
          <w:sz w:val="24"/>
          <w:szCs w:val="24"/>
        </w:rPr>
        <w:t xml:space="preserve"> на квартал</w:t>
      </w:r>
      <w:r w:rsidR="00CC1667" w:rsidRPr="00CC1667">
        <w:rPr>
          <w:rFonts w:ascii="Times New Roman" w:hAnsi="Times New Roman" w:cs="Times New Roman"/>
          <w:sz w:val="24"/>
          <w:szCs w:val="24"/>
        </w:rPr>
        <w:t>.</w:t>
      </w:r>
      <w:r w:rsidRPr="00CC1667">
        <w:rPr>
          <w:rFonts w:ascii="Times New Roman" w:hAnsi="Times New Roman" w:cs="Times New Roman"/>
          <w:sz w:val="24"/>
          <w:szCs w:val="24"/>
        </w:rPr>
        <w:t xml:space="preserve"> </w:t>
      </w:r>
      <w:r w:rsidR="00EA589A" w:rsidRPr="00CC1667">
        <w:rPr>
          <w:rFonts w:ascii="Times New Roman" w:hAnsi="Times New Roman" w:cs="Times New Roman"/>
          <w:sz w:val="24"/>
          <w:szCs w:val="24"/>
        </w:rPr>
        <w:t>В приказе содержится информация в соответствии с п.5.3.1. нас</w:t>
      </w:r>
      <w:r w:rsidR="00CC1667" w:rsidRPr="00CC1667">
        <w:rPr>
          <w:rFonts w:ascii="Times New Roman" w:hAnsi="Times New Roman" w:cs="Times New Roman"/>
          <w:sz w:val="24"/>
          <w:szCs w:val="24"/>
        </w:rPr>
        <w:t>тоящего положения</w:t>
      </w:r>
      <w:proofErr w:type="gramStart"/>
      <w:r w:rsidR="00CC1667" w:rsidRPr="00CC1667">
        <w:rPr>
          <w:rFonts w:ascii="Times New Roman" w:hAnsi="Times New Roman" w:cs="Times New Roman"/>
          <w:sz w:val="24"/>
          <w:szCs w:val="24"/>
        </w:rPr>
        <w:t xml:space="preserve"> </w:t>
      </w:r>
      <w:r w:rsidR="00EA589A" w:rsidRPr="00CC166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A589A" w:rsidRPr="00CC1667" w:rsidRDefault="00EA589A" w:rsidP="00C23B4D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 xml:space="preserve">6.3. Результаты оперативных контрольных мероприятий регистрируются в картах анализа </w:t>
      </w:r>
      <w:r w:rsidR="00CC1667" w:rsidRPr="00CC1667">
        <w:rPr>
          <w:rFonts w:ascii="Times New Roman" w:hAnsi="Times New Roman" w:cs="Times New Roman"/>
          <w:sz w:val="24"/>
          <w:szCs w:val="24"/>
        </w:rPr>
        <w:t>в свободной форме</w:t>
      </w:r>
      <w:proofErr w:type="gramStart"/>
      <w:r w:rsidR="00CC1667" w:rsidRPr="00CC1667">
        <w:rPr>
          <w:rFonts w:ascii="Times New Roman" w:hAnsi="Times New Roman" w:cs="Times New Roman"/>
          <w:sz w:val="24"/>
          <w:szCs w:val="24"/>
        </w:rPr>
        <w:t xml:space="preserve"> </w:t>
      </w:r>
      <w:r w:rsidRPr="00CC166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C1667">
        <w:rPr>
          <w:rFonts w:ascii="Times New Roman" w:hAnsi="Times New Roman" w:cs="Times New Roman"/>
          <w:sz w:val="24"/>
          <w:szCs w:val="24"/>
        </w:rPr>
        <w:t xml:space="preserve"> Составление аналитической справки осуществляется заведующим МБДОУ по собственному усмотрению, при этом возможно составление аналитической справки по проверяемому  </w:t>
      </w:r>
      <w:r w:rsidR="00AF3BC1" w:rsidRPr="00CC1667">
        <w:rPr>
          <w:rFonts w:ascii="Times New Roman" w:hAnsi="Times New Roman" w:cs="Times New Roman"/>
          <w:sz w:val="24"/>
          <w:szCs w:val="24"/>
        </w:rPr>
        <w:t>вопросу (направлению) за определенный период (месяц, квартал, полугодие).</w:t>
      </w:r>
    </w:p>
    <w:p w:rsidR="00E128D5" w:rsidRPr="00CC1667" w:rsidRDefault="00E128D5" w:rsidP="00C23B4D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 xml:space="preserve">6.4. Приказ по итогам оперативного контроля издается в случаях, </w:t>
      </w:r>
      <w:proofErr w:type="gramStart"/>
      <w:r w:rsidRPr="00CC1667">
        <w:rPr>
          <w:rFonts w:ascii="Times New Roman" w:hAnsi="Times New Roman" w:cs="Times New Roman"/>
          <w:sz w:val="24"/>
          <w:szCs w:val="24"/>
        </w:rPr>
        <w:t>предусмотренных</w:t>
      </w:r>
      <w:proofErr w:type="gramEnd"/>
      <w:r w:rsidRPr="00CC1667">
        <w:rPr>
          <w:rFonts w:ascii="Times New Roman" w:hAnsi="Times New Roman" w:cs="Times New Roman"/>
          <w:sz w:val="24"/>
          <w:szCs w:val="24"/>
        </w:rPr>
        <w:t xml:space="preserve"> а п.5.5.4. настоящего Положения.</w:t>
      </w:r>
    </w:p>
    <w:p w:rsidR="00CC1667" w:rsidRPr="00CC1667" w:rsidRDefault="00CC1667" w:rsidP="00C23B4D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E128D5" w:rsidRPr="00CC1667" w:rsidRDefault="00E128D5" w:rsidP="00CC1667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166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Ведение документации при </w:t>
      </w:r>
      <w:r w:rsidR="003F2EE8" w:rsidRPr="00CC1667">
        <w:rPr>
          <w:rFonts w:ascii="Times New Roman" w:hAnsi="Times New Roman" w:cs="Times New Roman"/>
          <w:b/>
          <w:sz w:val="24"/>
          <w:szCs w:val="24"/>
        </w:rPr>
        <w:t>осуществлении контрольной деятельности</w:t>
      </w:r>
    </w:p>
    <w:p w:rsidR="00CC1667" w:rsidRPr="00CC1667" w:rsidRDefault="00CC1667" w:rsidP="00CC16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F2EE8" w:rsidRPr="00CC1667" w:rsidRDefault="006E07AB" w:rsidP="00C23B4D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7.1. По каждому контрольному мероприятию формируется пакет документов, в состав которого включаются:</w:t>
      </w:r>
    </w:p>
    <w:p w:rsidR="006E07AB" w:rsidRPr="00CC1667" w:rsidRDefault="006E07AB" w:rsidP="00C23B4D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- копия приказа о проведении контрольного мероприятия;</w:t>
      </w:r>
    </w:p>
    <w:p w:rsidR="006E07AB" w:rsidRPr="00CC1667" w:rsidRDefault="006E07AB" w:rsidP="00C23B4D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- аналитическая справка;</w:t>
      </w:r>
      <w:r w:rsidR="002A3DA3">
        <w:rPr>
          <w:rFonts w:ascii="Times New Roman" w:hAnsi="Times New Roman" w:cs="Times New Roman"/>
          <w:sz w:val="24"/>
          <w:szCs w:val="24"/>
        </w:rPr>
        <w:t>( при необходимости)</w:t>
      </w:r>
    </w:p>
    <w:p w:rsidR="006E07AB" w:rsidRPr="00CC1667" w:rsidRDefault="006E07AB" w:rsidP="00C23B4D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- копия приказа по результатам контрольного мероприятия (при необходимости);</w:t>
      </w:r>
    </w:p>
    <w:p w:rsidR="006E07AB" w:rsidRPr="00CC1667" w:rsidRDefault="006E07AB" w:rsidP="00C23B4D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- материалы повторного контроля (о проведения).</w:t>
      </w:r>
    </w:p>
    <w:p w:rsidR="006E07AB" w:rsidRPr="00CC1667" w:rsidRDefault="006E07AB" w:rsidP="00C23B4D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 xml:space="preserve">7.2. По результатам </w:t>
      </w:r>
      <w:r w:rsidR="000E25C8" w:rsidRPr="00CC1667">
        <w:rPr>
          <w:rFonts w:ascii="Times New Roman" w:hAnsi="Times New Roman" w:cs="Times New Roman"/>
          <w:sz w:val="24"/>
          <w:szCs w:val="24"/>
        </w:rPr>
        <w:t>проведения оперативного контроля возможно формирование пакета документов за определенный период (месяц, квартал, т.д.).</w:t>
      </w:r>
    </w:p>
    <w:p w:rsidR="000E25C8" w:rsidRPr="00CC1667" w:rsidRDefault="000E25C8" w:rsidP="00C23B4D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 xml:space="preserve">7.3. В отношении каждого педагогического работника МБДОУ ведется папка, в состав которой включаются материалы посещения занятий, мероприятий, проводимых педагогическим работником (посещенных в рамках проведения контрольной деятельности). </w:t>
      </w:r>
    </w:p>
    <w:p w:rsidR="000E25C8" w:rsidRPr="00CC1667" w:rsidRDefault="000E25C8" w:rsidP="00301764">
      <w:pPr>
        <w:pStyle w:val="a3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1667">
        <w:rPr>
          <w:rFonts w:ascii="Times New Roman" w:hAnsi="Times New Roman" w:cs="Times New Roman"/>
          <w:b/>
          <w:sz w:val="24"/>
          <w:szCs w:val="24"/>
        </w:rPr>
        <w:t>8. Самоконтроль</w:t>
      </w:r>
    </w:p>
    <w:p w:rsidR="00CC1667" w:rsidRPr="00CC1667" w:rsidRDefault="00CC1667" w:rsidP="00301764">
      <w:pPr>
        <w:pStyle w:val="a3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25C8" w:rsidRPr="00CC1667" w:rsidRDefault="000E25C8" w:rsidP="00C23B4D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 xml:space="preserve">8.1. </w:t>
      </w:r>
      <w:r w:rsidR="00301764" w:rsidRPr="00CC1667">
        <w:rPr>
          <w:rFonts w:ascii="Times New Roman" w:hAnsi="Times New Roman" w:cs="Times New Roman"/>
          <w:sz w:val="24"/>
          <w:szCs w:val="24"/>
        </w:rPr>
        <w:t>П</w:t>
      </w:r>
      <w:r w:rsidRPr="00CC1667">
        <w:rPr>
          <w:rFonts w:ascii="Times New Roman" w:hAnsi="Times New Roman" w:cs="Times New Roman"/>
          <w:sz w:val="24"/>
          <w:szCs w:val="24"/>
        </w:rPr>
        <w:t>од самоконтролем в контрольной деятельности МБДОУ понимается ситуация, при которой в отношении педаго</w:t>
      </w:r>
      <w:r w:rsidR="00F52522" w:rsidRPr="00CC1667">
        <w:rPr>
          <w:rFonts w:ascii="Times New Roman" w:hAnsi="Times New Roman" w:cs="Times New Roman"/>
          <w:sz w:val="24"/>
          <w:szCs w:val="24"/>
        </w:rPr>
        <w:t>гического работника не осуществля</w:t>
      </w:r>
      <w:r w:rsidR="00301764" w:rsidRPr="00CC1667">
        <w:rPr>
          <w:rFonts w:ascii="Times New Roman" w:hAnsi="Times New Roman" w:cs="Times New Roman"/>
          <w:sz w:val="24"/>
          <w:szCs w:val="24"/>
        </w:rPr>
        <w:t>ются внешние контрольные мероприятия. Педагогический работник самостоятельно</w:t>
      </w:r>
      <w:r w:rsidR="00F52522" w:rsidRPr="00CC1667">
        <w:rPr>
          <w:rFonts w:ascii="Times New Roman" w:hAnsi="Times New Roman" w:cs="Times New Roman"/>
          <w:sz w:val="24"/>
          <w:szCs w:val="24"/>
        </w:rPr>
        <w:t xml:space="preserve"> </w:t>
      </w:r>
      <w:r w:rsidR="00301764" w:rsidRPr="00CC1667">
        <w:rPr>
          <w:rFonts w:ascii="Times New Roman" w:hAnsi="Times New Roman" w:cs="Times New Roman"/>
          <w:sz w:val="24"/>
          <w:szCs w:val="24"/>
        </w:rPr>
        <w:t xml:space="preserve">осуществляет </w:t>
      </w:r>
      <w:r w:rsidR="00F52522" w:rsidRPr="00CC1667">
        <w:rPr>
          <w:rFonts w:ascii="Times New Roman" w:hAnsi="Times New Roman" w:cs="Times New Roman"/>
          <w:sz w:val="24"/>
          <w:szCs w:val="24"/>
        </w:rPr>
        <w:t>ряд мероприятий для наблюдения за своей деятельностью.</w:t>
      </w:r>
    </w:p>
    <w:p w:rsidR="00F52522" w:rsidRPr="00CC1667" w:rsidRDefault="00301764" w:rsidP="00C23B4D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 xml:space="preserve">8.2. </w:t>
      </w:r>
      <w:r w:rsidR="00003632" w:rsidRPr="00CC1667">
        <w:rPr>
          <w:rFonts w:ascii="Times New Roman" w:hAnsi="Times New Roman" w:cs="Times New Roman"/>
          <w:sz w:val="24"/>
          <w:szCs w:val="24"/>
        </w:rPr>
        <w:t xml:space="preserve">Перевод педагогического работника на самоконтроль осуществляется по следующим основаниям: </w:t>
      </w:r>
    </w:p>
    <w:p w:rsidR="00003632" w:rsidRPr="00CC1667" w:rsidRDefault="00003632" w:rsidP="00C23B4D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- подтверждение педагогическим работником высшей квалификационной категории;</w:t>
      </w:r>
    </w:p>
    <w:p w:rsidR="00003632" w:rsidRPr="00CC1667" w:rsidRDefault="00003632" w:rsidP="00C23B4D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- результативность участия педагогического работника в течение последних 3 лет в конкурсах педагогического мастерства муниципального, республиканского и всероссийского уровня;</w:t>
      </w:r>
    </w:p>
    <w:p w:rsidR="00003632" w:rsidRPr="00CC1667" w:rsidRDefault="00003632" w:rsidP="00C23B4D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8.3. Ходатайство о переводе на самоконтроль может исходит</w:t>
      </w:r>
      <w:r w:rsidR="00350E26" w:rsidRPr="00CC1667">
        <w:rPr>
          <w:rFonts w:ascii="Times New Roman" w:hAnsi="Times New Roman" w:cs="Times New Roman"/>
          <w:sz w:val="24"/>
          <w:szCs w:val="24"/>
        </w:rPr>
        <w:t>ь</w:t>
      </w:r>
      <w:r w:rsidRPr="00CC1667">
        <w:rPr>
          <w:rFonts w:ascii="Times New Roman" w:hAnsi="Times New Roman" w:cs="Times New Roman"/>
          <w:sz w:val="24"/>
          <w:szCs w:val="24"/>
        </w:rPr>
        <w:t>:</w:t>
      </w:r>
    </w:p>
    <w:p w:rsidR="00003632" w:rsidRPr="00CC1667" w:rsidRDefault="00003632" w:rsidP="00C23B4D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- от педагогического совета;</w:t>
      </w:r>
    </w:p>
    <w:p w:rsidR="00003632" w:rsidRPr="00CC1667" w:rsidRDefault="00003632" w:rsidP="00C23B4D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- от администрации МБДОУ;</w:t>
      </w:r>
    </w:p>
    <w:p w:rsidR="00003632" w:rsidRPr="00CC1667" w:rsidRDefault="00003632" w:rsidP="00C23B4D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- от самого педагогического работника.</w:t>
      </w:r>
    </w:p>
    <w:p w:rsidR="001965F9" w:rsidRPr="00CC1667" w:rsidRDefault="00003632" w:rsidP="00C23B4D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 xml:space="preserve">8.4. Решение о переводе педагогического работника  на самоконтроль </w:t>
      </w:r>
      <w:r w:rsidR="001965F9" w:rsidRPr="00CC1667">
        <w:rPr>
          <w:rFonts w:ascii="Times New Roman" w:hAnsi="Times New Roman" w:cs="Times New Roman"/>
          <w:sz w:val="24"/>
          <w:szCs w:val="24"/>
        </w:rPr>
        <w:t>принимает заведующий МБДОУ  с учетом мнения педагогического совета МБДОУ путем издания соответствующего приказа.</w:t>
      </w:r>
    </w:p>
    <w:p w:rsidR="00003632" w:rsidRPr="00CC1667" w:rsidRDefault="001965F9" w:rsidP="00C23B4D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 xml:space="preserve">8.5. Решение о переводе педагогического работника на самоконтроль </w:t>
      </w:r>
      <w:r w:rsidR="00003632" w:rsidRPr="00CC1667">
        <w:rPr>
          <w:rFonts w:ascii="Times New Roman" w:hAnsi="Times New Roman" w:cs="Times New Roman"/>
          <w:sz w:val="24"/>
          <w:szCs w:val="24"/>
        </w:rPr>
        <w:t>осуществляет</w:t>
      </w:r>
      <w:r w:rsidRPr="00CC1667">
        <w:rPr>
          <w:rFonts w:ascii="Times New Roman" w:hAnsi="Times New Roman" w:cs="Times New Roman"/>
          <w:sz w:val="24"/>
          <w:szCs w:val="24"/>
        </w:rPr>
        <w:t>ся</w:t>
      </w:r>
      <w:r w:rsidR="00003632" w:rsidRPr="00CC1667">
        <w:rPr>
          <w:rFonts w:ascii="Times New Roman" w:hAnsi="Times New Roman" w:cs="Times New Roman"/>
          <w:sz w:val="24"/>
          <w:szCs w:val="24"/>
        </w:rPr>
        <w:t xml:space="preserve"> 1раз в году, в мае месяце, сроком на один учебный год.</w:t>
      </w:r>
    </w:p>
    <w:p w:rsidR="00350E26" w:rsidRPr="00CC1667" w:rsidRDefault="00350E26" w:rsidP="00C23B4D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8.6. Педагогический работник, находящийся на самоконтроле:</w:t>
      </w:r>
    </w:p>
    <w:p w:rsidR="00350E26" w:rsidRPr="00CC1667" w:rsidRDefault="00350E26" w:rsidP="00C23B4D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- может привлекаться администрацией МБДОУ к проведению контрольных мероприятий в отношении других педагогических работников;</w:t>
      </w:r>
    </w:p>
    <w:p w:rsidR="00350E26" w:rsidRPr="00CC1667" w:rsidRDefault="00350E26" w:rsidP="00C23B4D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1667">
        <w:rPr>
          <w:rFonts w:ascii="Times New Roman" w:hAnsi="Times New Roman" w:cs="Times New Roman"/>
          <w:sz w:val="24"/>
          <w:szCs w:val="24"/>
        </w:rPr>
        <w:t>- в конце учебного года представляет творческий отчет о результатах работы.</w:t>
      </w:r>
    </w:p>
    <w:p w:rsidR="00C23B4D" w:rsidRPr="00EA589A" w:rsidRDefault="00C23B4D" w:rsidP="00C23B4D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86433F" w:rsidRDefault="0086433F" w:rsidP="00012C37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CC7D04" w:rsidRDefault="00CC7D04" w:rsidP="00012C37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012C37" w:rsidRPr="00012C37" w:rsidRDefault="00012C37" w:rsidP="00012C37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9551CC" w:rsidRDefault="009551CC" w:rsidP="001C3815">
      <w:pPr>
        <w:pStyle w:val="a3"/>
        <w:ind w:left="426"/>
        <w:jc w:val="both"/>
      </w:pPr>
    </w:p>
    <w:sectPr w:rsidR="009551CC" w:rsidSect="00AF11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47DAF"/>
    <w:multiLevelType w:val="multilevel"/>
    <w:tmpl w:val="EB48D7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1F176B91"/>
    <w:multiLevelType w:val="hybridMultilevel"/>
    <w:tmpl w:val="8D94F98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23B33"/>
    <w:rsid w:val="00003632"/>
    <w:rsid w:val="00004755"/>
    <w:rsid w:val="00007974"/>
    <w:rsid w:val="00012C37"/>
    <w:rsid w:val="00023B33"/>
    <w:rsid w:val="0008501B"/>
    <w:rsid w:val="000D69F7"/>
    <w:rsid w:val="000E25C8"/>
    <w:rsid w:val="0011643D"/>
    <w:rsid w:val="001965F9"/>
    <w:rsid w:val="001C15CC"/>
    <w:rsid w:val="001C3815"/>
    <w:rsid w:val="002A3DA3"/>
    <w:rsid w:val="002B521B"/>
    <w:rsid w:val="002E7CD1"/>
    <w:rsid w:val="00301764"/>
    <w:rsid w:val="0030232C"/>
    <w:rsid w:val="00304721"/>
    <w:rsid w:val="0033719D"/>
    <w:rsid w:val="00341080"/>
    <w:rsid w:val="00350E26"/>
    <w:rsid w:val="00356819"/>
    <w:rsid w:val="00361EC9"/>
    <w:rsid w:val="003C2DFE"/>
    <w:rsid w:val="003D0B52"/>
    <w:rsid w:val="003D66D8"/>
    <w:rsid w:val="003F2EE8"/>
    <w:rsid w:val="00443916"/>
    <w:rsid w:val="004C2F27"/>
    <w:rsid w:val="004D128E"/>
    <w:rsid w:val="005B2731"/>
    <w:rsid w:val="005C5CB1"/>
    <w:rsid w:val="005C7BD4"/>
    <w:rsid w:val="005F20ED"/>
    <w:rsid w:val="006128FF"/>
    <w:rsid w:val="00615A4A"/>
    <w:rsid w:val="006E07AB"/>
    <w:rsid w:val="0070559F"/>
    <w:rsid w:val="007A77EC"/>
    <w:rsid w:val="007C5310"/>
    <w:rsid w:val="007E6471"/>
    <w:rsid w:val="007E70EC"/>
    <w:rsid w:val="007F2679"/>
    <w:rsid w:val="008121BA"/>
    <w:rsid w:val="00864199"/>
    <w:rsid w:val="0086433F"/>
    <w:rsid w:val="00896B05"/>
    <w:rsid w:val="008C3B63"/>
    <w:rsid w:val="008E2174"/>
    <w:rsid w:val="009551CC"/>
    <w:rsid w:val="00975F8F"/>
    <w:rsid w:val="00976CCC"/>
    <w:rsid w:val="009A7725"/>
    <w:rsid w:val="00A05CEA"/>
    <w:rsid w:val="00A10B29"/>
    <w:rsid w:val="00A8659A"/>
    <w:rsid w:val="00A93C15"/>
    <w:rsid w:val="00AC26B4"/>
    <w:rsid w:val="00AF118F"/>
    <w:rsid w:val="00AF3BC1"/>
    <w:rsid w:val="00B57C1F"/>
    <w:rsid w:val="00B83DEB"/>
    <w:rsid w:val="00B85774"/>
    <w:rsid w:val="00B9597C"/>
    <w:rsid w:val="00C23B4D"/>
    <w:rsid w:val="00C31F52"/>
    <w:rsid w:val="00C43AB3"/>
    <w:rsid w:val="00CC1667"/>
    <w:rsid w:val="00CC7D04"/>
    <w:rsid w:val="00D104F3"/>
    <w:rsid w:val="00D13E79"/>
    <w:rsid w:val="00D6766E"/>
    <w:rsid w:val="00D84918"/>
    <w:rsid w:val="00DC72CC"/>
    <w:rsid w:val="00DD1EA8"/>
    <w:rsid w:val="00DD6579"/>
    <w:rsid w:val="00DE5A64"/>
    <w:rsid w:val="00DE5C8F"/>
    <w:rsid w:val="00E128D5"/>
    <w:rsid w:val="00E139A2"/>
    <w:rsid w:val="00E56ED2"/>
    <w:rsid w:val="00E918F4"/>
    <w:rsid w:val="00EA589A"/>
    <w:rsid w:val="00EE30E9"/>
    <w:rsid w:val="00F52522"/>
    <w:rsid w:val="00F80673"/>
    <w:rsid w:val="00F82394"/>
    <w:rsid w:val="00F9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0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3B3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C1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16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2654</Words>
  <Characters>15132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2016-03-22T12:10:00Z</cp:lastPrinted>
  <dcterms:created xsi:type="dcterms:W3CDTF">2016-03-22T07:29:00Z</dcterms:created>
  <dcterms:modified xsi:type="dcterms:W3CDTF">2022-04-13T11:30:00Z</dcterms:modified>
</cp:coreProperties>
</file>